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4A74" w14:textId="13CFA396" w:rsidR="007D01F7" w:rsidRDefault="00FC479D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>(Art. 3, legge n. 136/2010 e s.m.i.)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07807B06" w14:textId="77777777" w:rsidR="00377539" w:rsidRDefault="00377539" w:rsidP="00377539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66FC36F8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74D5C539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7FC0295" w14:textId="389DDD85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  <w:szCs w:val="24"/>
        </w:rPr>
      </w:pPr>
      <w:r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  <w:r w:rsidR="00584C48">
        <w:rPr>
          <w:rFonts w:ascii="Calibri" w:hAnsi="Calibri" w:cs="Calibri"/>
          <w:color w:val="000000"/>
          <w:spacing w:val="-2"/>
          <w:sz w:val="22"/>
        </w:rPr>
        <w:t>_</w:t>
      </w:r>
    </w:p>
    <w:p w14:paraId="29FBF71B" w14:textId="7777777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42438CA4" w14:textId="20A016F8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</w:p>
    <w:p w14:paraId="34775482" w14:textId="15EC2DA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s.m.i.,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4B47B92A" w14:textId="77777777" w:rsidR="009940F4" w:rsidRDefault="009940F4">
      <w:pPr>
        <w:shd w:val="clear" w:color="auto" w:fill="FFFFFF"/>
        <w:spacing w:line="557" w:lineRule="exact"/>
        <w:ind w:left="53"/>
        <w:rPr>
          <w:rFonts w:asciiTheme="minorHAnsi" w:hAnsiTheme="minorHAnsi"/>
          <w:b/>
          <w:color w:val="000000"/>
          <w:spacing w:val="1"/>
          <w:sz w:val="22"/>
        </w:rPr>
      </w:pPr>
    </w:p>
    <w:p w14:paraId="0D35ACEA" w14:textId="77777777" w:rsidR="009940F4" w:rsidRDefault="009940F4" w:rsidP="009940F4">
      <w:pPr>
        <w:shd w:val="clear" w:color="auto" w:fill="FFFFFF"/>
        <w:ind w:left="53"/>
        <w:rPr>
          <w:rFonts w:asciiTheme="minorHAnsi" w:hAnsiTheme="minorHAnsi"/>
          <w:b/>
          <w:color w:val="000000"/>
          <w:spacing w:val="1"/>
          <w:sz w:val="22"/>
        </w:rPr>
      </w:pPr>
    </w:p>
    <w:p w14:paraId="682755BA" w14:textId="58494054" w:rsidR="00904C34" w:rsidRPr="0022615B" w:rsidRDefault="00904C34" w:rsidP="009940F4">
      <w:pPr>
        <w:shd w:val="clear" w:color="auto" w:fill="FFFFFF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6424F890" w14:textId="77777777" w:rsidR="009940F4" w:rsidRDefault="009940F4" w:rsidP="009940F4">
      <w:pPr>
        <w:shd w:val="clear" w:color="auto" w:fill="FFFFFF"/>
        <w:tabs>
          <w:tab w:val="left" w:leader="underscore" w:pos="9864"/>
        </w:tabs>
        <w:ind w:left="48"/>
        <w:rPr>
          <w:rFonts w:asciiTheme="minorHAnsi" w:hAnsiTheme="minorHAnsi"/>
          <w:color w:val="000000"/>
          <w:spacing w:val="-3"/>
          <w:sz w:val="22"/>
        </w:rPr>
      </w:pPr>
    </w:p>
    <w:p w14:paraId="4810B994" w14:textId="5F373624" w:rsidR="00904C34" w:rsidRPr="0022615B" w:rsidRDefault="00904C34" w:rsidP="009940F4">
      <w:pPr>
        <w:shd w:val="clear" w:color="auto" w:fill="FFFFFF"/>
        <w:tabs>
          <w:tab w:val="left" w:leader="underscore" w:pos="9864"/>
        </w:tabs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73746FF2" w14:textId="77777777" w:rsidR="009940F4" w:rsidRDefault="009940F4">
      <w:pPr>
        <w:shd w:val="clear" w:color="auto" w:fill="FFFFFF"/>
        <w:spacing w:before="120"/>
        <w:ind w:left="11"/>
        <w:rPr>
          <w:rFonts w:asciiTheme="minorHAnsi" w:hAnsiTheme="minorHAnsi"/>
          <w:b/>
          <w:color w:val="000000"/>
          <w:spacing w:val="-2"/>
          <w:sz w:val="22"/>
        </w:rPr>
      </w:pPr>
    </w:p>
    <w:p w14:paraId="192CACC2" w14:textId="44DD28D6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54F7831C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0A47B24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1CF8F5F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7D089D3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50D45346" w14:textId="77777777" w:rsidR="009940F4" w:rsidRDefault="009940F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</w:p>
    <w:p w14:paraId="31724E7A" w14:textId="2DF5FC14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9475E2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5DE465" w14:textId="77777777" w:rsidR="009940F4" w:rsidRDefault="009940F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3BC888B8" w14:textId="7C8B8442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E5E83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22704F6" w14:textId="77777777" w:rsidR="009940F4" w:rsidRDefault="009940F4" w:rsidP="009940F4">
      <w:pPr>
        <w:shd w:val="clear" w:color="auto" w:fill="FFFFFF"/>
        <w:rPr>
          <w:rFonts w:asciiTheme="minorHAnsi" w:hAnsiTheme="minorHAnsi"/>
          <w:color w:val="000000"/>
          <w:spacing w:val="-3"/>
          <w:sz w:val="22"/>
        </w:rPr>
      </w:pPr>
    </w:p>
    <w:p w14:paraId="603C8DB4" w14:textId="4952A23E" w:rsidR="00904C34" w:rsidRPr="0022615B" w:rsidRDefault="00904C34" w:rsidP="009940F4">
      <w:pPr>
        <w:shd w:val="clear" w:color="auto" w:fill="FFFFFF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s.m.i.;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028A4F62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</w:t>
      </w:r>
      <w:r w:rsidR="00F915E8">
        <w:rPr>
          <w:rFonts w:asciiTheme="minorHAnsi" w:hAnsiTheme="minorHAnsi"/>
          <w:spacing w:val="1"/>
          <w:sz w:val="22"/>
        </w:rPr>
        <w:t>”</w:t>
      </w:r>
      <w:r w:rsidRPr="0071689C">
        <w:rPr>
          <w:rFonts w:asciiTheme="minorHAnsi" w:hAnsiTheme="minorHAnsi"/>
          <w:spacing w:val="1"/>
          <w:sz w:val="22"/>
        </w:rPr>
        <w:t>.</w:t>
      </w:r>
    </w:p>
    <w:p w14:paraId="78B265C6" w14:textId="77777777" w:rsidR="00C615F1" w:rsidRPr="0071689C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6C8BA95C" w14:textId="721DB4EA" w:rsidR="001B6D93" w:rsidRPr="00F76BCF" w:rsidRDefault="001B6D93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>aver preso visione dell’informativa rilasciata ai sensi e per gli effetti di cui all’art. 13 del Regolamento (UE) 2016/679 (General Data Protection Regulation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1F1F1CBE" w14:textId="77777777" w:rsidR="00C615F1" w:rsidRPr="00F76BCF" w:rsidRDefault="00C615F1" w:rsidP="001B6D93">
      <w:pPr>
        <w:spacing w:line="200" w:lineRule="atLeast"/>
        <w:jc w:val="both"/>
        <w:rPr>
          <w:rFonts w:asciiTheme="minorHAnsi" w:hAnsiTheme="minorHAnsi"/>
          <w:color w:val="000000"/>
          <w:spacing w:val="9"/>
          <w:sz w:val="22"/>
        </w:rPr>
      </w:pPr>
    </w:p>
    <w:p w14:paraId="73980518" w14:textId="36183706" w:rsidR="00904C34" w:rsidRPr="00F76BCF" w:rsidRDefault="00904C34" w:rsidP="00813B25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5954"/>
        <w:rPr>
          <w:rFonts w:asciiTheme="minorHAnsi" w:hAnsiTheme="minorHAnsi"/>
          <w:color w:val="000000"/>
          <w:spacing w:val="-1"/>
          <w:sz w:val="22"/>
        </w:rPr>
      </w:pPr>
      <w:r w:rsidRPr="00F76BCF">
        <w:rPr>
          <w:rFonts w:asciiTheme="minorHAnsi" w:hAnsiTheme="minorHAnsi"/>
          <w:color w:val="000000"/>
          <w:spacing w:val="-1"/>
          <w:sz w:val="22"/>
        </w:rPr>
        <w:t>I</w:t>
      </w:r>
      <w:r w:rsidR="00595426" w:rsidRPr="00F76BCF">
        <w:rPr>
          <w:rFonts w:asciiTheme="minorHAnsi" w:hAnsiTheme="minorHAnsi"/>
          <w:color w:val="000000"/>
          <w:spacing w:val="-1"/>
          <w:sz w:val="22"/>
        </w:rPr>
        <w:t>l</w:t>
      </w:r>
      <w:r w:rsidRPr="00F76BCF">
        <w:rPr>
          <w:rFonts w:asciiTheme="minorHAnsi" w:hAnsiTheme="minorHAnsi"/>
          <w:color w:val="000000"/>
          <w:spacing w:val="-1"/>
          <w:sz w:val="22"/>
        </w:rPr>
        <w:t xml:space="preserve"> Legale Rappresentante</w:t>
      </w:r>
    </w:p>
    <w:p w14:paraId="2A086A72" w14:textId="77777777" w:rsidR="0022615B" w:rsidRPr="00F76BCF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sz w:val="18"/>
        </w:rPr>
      </w:pPr>
    </w:p>
    <w:p w14:paraId="1FE873A7" w14:textId="545F7556" w:rsidR="0022615B" w:rsidRPr="00F76BCF" w:rsidRDefault="0022615B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14:paraId="7B24587C" w14:textId="01DEBC5A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3C7E0036" w14:textId="607171B7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F76BCF">
        <w:rPr>
          <w:rFonts w:ascii="Calibri" w:hAnsi="Calibri" w:cs="Calibri"/>
          <w:bCs/>
          <w:i/>
          <w:iCs/>
          <w:sz w:val="18"/>
          <w:szCs w:val="18"/>
        </w:rPr>
        <w:t>Documento informatico sottoscritto con firma digitale ai sensi dell’art. 24 del D. Lgs. 7 marzo 2005, n. 82 (C.A.D.) e s.m.i..</w:t>
      </w:r>
    </w:p>
    <w:sectPr w:rsidR="00BC193D" w:rsidRPr="00F76BCF" w:rsidSect="009E28C3">
      <w:headerReference w:type="default" r:id="rId7"/>
      <w:footerReference w:type="default" r:id="rId8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302B" w14:textId="77777777" w:rsidR="0023627F" w:rsidRDefault="0023627F" w:rsidP="0022615B">
      <w:r>
        <w:separator/>
      </w:r>
    </w:p>
  </w:endnote>
  <w:endnote w:type="continuationSeparator" w:id="0">
    <w:p w14:paraId="7281D21B" w14:textId="77777777" w:rsidR="0023627F" w:rsidRDefault="0023627F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07B" w14:textId="3BC18DD3" w:rsidR="009940F4" w:rsidRDefault="009940F4" w:rsidP="009940F4">
    <w:pPr>
      <w:pStyle w:val="FooterRight"/>
      <w:spacing w:after="0"/>
      <w:jc w:val="both"/>
      <w:rPr>
        <w:rFonts w:cs="Calibr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5D1A66E" wp14:editId="04ABD6A8">
          <wp:simplePos x="0" y="0"/>
          <wp:positionH relativeFrom="margin">
            <wp:posOffset>5091430</wp:posOffset>
          </wp:positionH>
          <wp:positionV relativeFrom="margin">
            <wp:posOffset>8042275</wp:posOffset>
          </wp:positionV>
          <wp:extent cx="1315720" cy="421005"/>
          <wp:effectExtent l="0" t="0" r="17780" b="17145"/>
          <wp:wrapSquare wrapText="bothSides"/>
          <wp:docPr id="4" name="Immagine 4" descr="Società Trasparente .:: Si.Camera :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età Trasparente .:: Si.Camera ::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color w:val="auto"/>
        <w:sz w:val="16"/>
        <w:szCs w:val="16"/>
      </w:rPr>
      <w:t xml:space="preserve">Bando per la concessione di agevolazioni alle imprese per la valorizzazione dei disegni e modelli - Disegni+2022 </w:t>
    </w:r>
  </w:p>
  <w:p w14:paraId="37A18029" w14:textId="5F2C262E" w:rsidR="0022615B" w:rsidRDefault="0022615B" w:rsidP="00975F10">
    <w:pPr>
      <w:pStyle w:val="FooterRight"/>
      <w:spacing w:after="0"/>
      <w:jc w:val="left"/>
    </w:pP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DA2E4D">
      <w:rPr>
        <w:b/>
        <w:noProof/>
      </w:rPr>
      <w:t>2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DA2E4D" w:rsidRPr="00DA2E4D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66A0" w14:textId="77777777" w:rsidR="0023627F" w:rsidRDefault="0023627F" w:rsidP="0022615B">
      <w:r>
        <w:separator/>
      </w:r>
    </w:p>
  </w:footnote>
  <w:footnote w:type="continuationSeparator" w:id="0">
    <w:p w14:paraId="6FD9736B" w14:textId="77777777" w:rsidR="0023627F" w:rsidRDefault="0023627F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1286E04F" w:rsidR="0022615B" w:rsidRDefault="009940F4" w:rsidP="009940F4">
    <w:pPr>
      <w:pStyle w:val="Intestazione"/>
      <w:ind w:left="28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2C58C03" wp14:editId="2D70363A">
          <wp:simplePos x="0" y="0"/>
          <wp:positionH relativeFrom="margin">
            <wp:posOffset>4302125</wp:posOffset>
          </wp:positionH>
          <wp:positionV relativeFrom="margin">
            <wp:posOffset>-1021080</wp:posOffset>
          </wp:positionV>
          <wp:extent cx="1958340" cy="405130"/>
          <wp:effectExtent l="0" t="0" r="3810" b="139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B5EF10" wp14:editId="267D3BE1">
          <wp:extent cx="1409700" cy="11525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t="10938" r="12778" b="1593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D3119" w14:textId="5690F7FF"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48228770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425541651">
    <w:abstractNumId w:val="5"/>
  </w:num>
  <w:num w:numId="3" w16cid:durableId="478690045">
    <w:abstractNumId w:val="2"/>
  </w:num>
  <w:num w:numId="4" w16cid:durableId="285738842">
    <w:abstractNumId w:val="1"/>
  </w:num>
  <w:num w:numId="5" w16cid:durableId="2112697635">
    <w:abstractNumId w:val="6"/>
  </w:num>
  <w:num w:numId="6" w16cid:durableId="19166056">
    <w:abstractNumId w:val="3"/>
  </w:num>
  <w:num w:numId="7" w16cid:durableId="114523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3627F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C6E47"/>
    <w:rsid w:val="00431272"/>
    <w:rsid w:val="0043292A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04E94"/>
    <w:rsid w:val="00611A8A"/>
    <w:rsid w:val="00646444"/>
    <w:rsid w:val="00694A76"/>
    <w:rsid w:val="0071689C"/>
    <w:rsid w:val="00725689"/>
    <w:rsid w:val="0073501E"/>
    <w:rsid w:val="0075088A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940F4"/>
    <w:rsid w:val="009E28C3"/>
    <w:rsid w:val="009F6A3E"/>
    <w:rsid w:val="00A15D23"/>
    <w:rsid w:val="00A229DA"/>
    <w:rsid w:val="00A86D76"/>
    <w:rsid w:val="00A86E2B"/>
    <w:rsid w:val="00AA38A4"/>
    <w:rsid w:val="00B90AA3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FC9"/>
    <w:rsid w:val="00CF7C08"/>
    <w:rsid w:val="00D075E7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957A5"/>
    <w:rsid w:val="00EA2CE2"/>
    <w:rsid w:val="00EB6E16"/>
    <w:rsid w:val="00EF5B7B"/>
    <w:rsid w:val="00F12B93"/>
    <w:rsid w:val="00F54F8D"/>
    <w:rsid w:val="00F56C67"/>
    <w:rsid w:val="00F76BCF"/>
    <w:rsid w:val="00F915E8"/>
    <w:rsid w:val="00FC125F"/>
    <w:rsid w:val="00FC479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FF0D"/>
  <w15:docId w15:val="{1A1EF703-7BC0-419A-A999-E3CDF73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  <w:style w:type="paragraph" w:styleId="Paragrafoelenco">
    <w:name w:val="List Paragraph"/>
    <w:basedOn w:val="Normale"/>
    <w:uiPriority w:val="34"/>
    <w:qFormat/>
    <w:rsid w:val="009940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sicamera.camcom.it/images/logo_sicamera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509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4502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Sara Bassotti</cp:lastModifiedBy>
  <cp:revision>3</cp:revision>
  <cp:lastPrinted>2021-07-22T17:38:00Z</cp:lastPrinted>
  <dcterms:created xsi:type="dcterms:W3CDTF">2023-01-12T14:29:00Z</dcterms:created>
  <dcterms:modified xsi:type="dcterms:W3CDTF">2023-01-12T14:44:00Z</dcterms:modified>
</cp:coreProperties>
</file>